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37E15" w14:textId="77777777" w:rsidR="00282813" w:rsidRPr="00A22557" w:rsidRDefault="00282813" w:rsidP="00282813">
      <w:pPr>
        <w:spacing w:after="0" w:line="276" w:lineRule="auto"/>
        <w:jc w:val="right"/>
        <w:rPr>
          <w:b/>
          <w:bCs/>
          <w:sz w:val="24"/>
          <w:szCs w:val="24"/>
        </w:rPr>
      </w:pPr>
      <w:r w:rsidRPr="00A22557">
        <w:rPr>
          <w:b/>
          <w:bCs/>
          <w:sz w:val="24"/>
          <w:szCs w:val="24"/>
        </w:rPr>
        <w:t>CHE244</w:t>
      </w:r>
    </w:p>
    <w:p w14:paraId="5618AB3E" w14:textId="77777777" w:rsidR="00282813" w:rsidRPr="00A22557" w:rsidRDefault="00282813" w:rsidP="00282813">
      <w:pPr>
        <w:spacing w:after="0" w:line="276" w:lineRule="auto"/>
        <w:jc w:val="right"/>
        <w:rPr>
          <w:b/>
          <w:bCs/>
          <w:sz w:val="24"/>
          <w:szCs w:val="24"/>
        </w:rPr>
      </w:pPr>
      <w:r w:rsidRPr="00A22557">
        <w:rPr>
          <w:b/>
          <w:bCs/>
          <w:sz w:val="24"/>
          <w:szCs w:val="24"/>
        </w:rPr>
        <w:t>Stoll</w:t>
      </w:r>
    </w:p>
    <w:p w14:paraId="0B6E4B88" w14:textId="77777777" w:rsidR="00282813" w:rsidRPr="00A22557" w:rsidRDefault="00282813" w:rsidP="00282813">
      <w:pPr>
        <w:spacing w:after="0" w:line="276" w:lineRule="auto"/>
        <w:jc w:val="right"/>
        <w:rPr>
          <w:b/>
          <w:bCs/>
          <w:sz w:val="24"/>
          <w:szCs w:val="24"/>
        </w:rPr>
      </w:pPr>
      <w:r w:rsidRPr="00A22557">
        <w:rPr>
          <w:b/>
          <w:bCs/>
          <w:sz w:val="24"/>
          <w:szCs w:val="24"/>
        </w:rPr>
        <w:t>Spring 2020</w:t>
      </w:r>
    </w:p>
    <w:p w14:paraId="21546A5D" w14:textId="77777777" w:rsidR="00282813" w:rsidRDefault="00282813" w:rsidP="00282813">
      <w:pPr>
        <w:jc w:val="center"/>
        <w:rPr>
          <w:b/>
          <w:bCs/>
          <w:sz w:val="24"/>
          <w:szCs w:val="24"/>
        </w:rPr>
      </w:pPr>
    </w:p>
    <w:p w14:paraId="3E812FFA" w14:textId="705A1CBC" w:rsidR="00282813" w:rsidRDefault="00282813" w:rsidP="002828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Assignment #</w:t>
      </w:r>
      <w:r w:rsidR="00443B4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– </w:t>
      </w:r>
      <w:r w:rsidR="00443B40">
        <w:rPr>
          <w:b/>
          <w:bCs/>
          <w:sz w:val="24"/>
          <w:szCs w:val="24"/>
        </w:rPr>
        <w:t>Control</w:t>
      </w:r>
      <w:r>
        <w:rPr>
          <w:b/>
          <w:bCs/>
          <w:sz w:val="24"/>
          <w:szCs w:val="24"/>
        </w:rPr>
        <w:t xml:space="preserve"> Questions – 15 points – Due April 1</w:t>
      </w:r>
      <w:r w:rsidR="00443B4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th</w:t>
      </w:r>
    </w:p>
    <w:p w14:paraId="5CCBD873" w14:textId="381EC003" w:rsidR="00282813" w:rsidRDefault="00FA1FA0" w:rsidP="002828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Mock GC Oven project, what are the physical devices/components that match the generic terms in Figure 14-34 of the </w:t>
      </w:r>
      <w:proofErr w:type="spellStart"/>
      <w:r>
        <w:rPr>
          <w:sz w:val="24"/>
          <w:szCs w:val="24"/>
        </w:rPr>
        <w:t>Enke</w:t>
      </w:r>
      <w:proofErr w:type="spellEnd"/>
      <w:r>
        <w:rPr>
          <w:sz w:val="24"/>
          <w:szCs w:val="24"/>
        </w:rPr>
        <w:t xml:space="preserve"> text?</w:t>
      </w:r>
    </w:p>
    <w:p w14:paraId="0EB8F5C8" w14:textId="4600BBD6" w:rsidR="00FA1FA0" w:rsidRDefault="00FA1FA0" w:rsidP="00FA1FA0">
      <w:pPr>
        <w:rPr>
          <w:sz w:val="24"/>
          <w:szCs w:val="24"/>
        </w:rPr>
      </w:pPr>
    </w:p>
    <w:p w14:paraId="2532D590" w14:textId="2295BB25" w:rsidR="00FA1FA0" w:rsidRDefault="00FA1FA0" w:rsidP="00FA1FA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Controlled Process - </w:t>
      </w:r>
    </w:p>
    <w:p w14:paraId="2CF07C35" w14:textId="3CB69F79" w:rsidR="00FA1FA0" w:rsidRDefault="00FA1FA0" w:rsidP="00FA1FA0">
      <w:pPr>
        <w:ind w:left="720"/>
        <w:rPr>
          <w:sz w:val="24"/>
          <w:szCs w:val="24"/>
        </w:rPr>
      </w:pPr>
    </w:p>
    <w:p w14:paraId="4510B102" w14:textId="77777777" w:rsidR="00312FDE" w:rsidRDefault="00312FDE" w:rsidP="00FA1FA0">
      <w:pPr>
        <w:ind w:left="720"/>
        <w:rPr>
          <w:sz w:val="24"/>
          <w:szCs w:val="24"/>
        </w:rPr>
      </w:pPr>
    </w:p>
    <w:p w14:paraId="5E405ADB" w14:textId="63E1FE9E" w:rsidR="00FA1FA0" w:rsidRDefault="00FA1FA0" w:rsidP="00FA1FA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Control Element - </w:t>
      </w:r>
    </w:p>
    <w:p w14:paraId="24DC9E7F" w14:textId="2C638194" w:rsidR="00FA1FA0" w:rsidRDefault="00FA1FA0" w:rsidP="00FA1FA0">
      <w:pPr>
        <w:ind w:left="720"/>
        <w:rPr>
          <w:sz w:val="24"/>
          <w:szCs w:val="24"/>
        </w:rPr>
      </w:pPr>
    </w:p>
    <w:p w14:paraId="006EDB2B" w14:textId="77777777" w:rsidR="00312FDE" w:rsidRDefault="00312FDE" w:rsidP="00FA1FA0">
      <w:pPr>
        <w:ind w:left="720"/>
        <w:rPr>
          <w:sz w:val="24"/>
          <w:szCs w:val="24"/>
        </w:rPr>
      </w:pPr>
    </w:p>
    <w:p w14:paraId="6416BE7C" w14:textId="0B225C8C" w:rsidR="00FA1FA0" w:rsidRDefault="00FA1FA0" w:rsidP="00312FD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Process Variable – </w:t>
      </w:r>
    </w:p>
    <w:p w14:paraId="4387DE7D" w14:textId="404519F6" w:rsidR="00FA1FA0" w:rsidRDefault="00FA1FA0" w:rsidP="00FA1FA0">
      <w:pPr>
        <w:ind w:left="720"/>
        <w:rPr>
          <w:sz w:val="24"/>
          <w:szCs w:val="24"/>
        </w:rPr>
      </w:pPr>
    </w:p>
    <w:p w14:paraId="3601C790" w14:textId="77777777" w:rsidR="00312FDE" w:rsidRDefault="00312FDE" w:rsidP="00FA1FA0">
      <w:pPr>
        <w:ind w:left="720"/>
        <w:rPr>
          <w:sz w:val="24"/>
          <w:szCs w:val="24"/>
        </w:rPr>
      </w:pPr>
    </w:p>
    <w:p w14:paraId="7F60AA51" w14:textId="0BD9A14D" w:rsidR="00FA1FA0" w:rsidRDefault="00FA1FA0" w:rsidP="00FA1FA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PV Sensor </w:t>
      </w:r>
      <w:r w:rsidR="0044110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7988602B" w14:textId="7D51A6F1" w:rsidR="0044110F" w:rsidRDefault="0044110F" w:rsidP="00FA1FA0">
      <w:pPr>
        <w:ind w:left="720"/>
        <w:rPr>
          <w:sz w:val="24"/>
          <w:szCs w:val="24"/>
        </w:rPr>
      </w:pPr>
    </w:p>
    <w:p w14:paraId="407E5E44" w14:textId="77777777" w:rsidR="00312FDE" w:rsidRDefault="00312FDE" w:rsidP="00FA1FA0">
      <w:pPr>
        <w:ind w:left="720"/>
        <w:rPr>
          <w:sz w:val="24"/>
          <w:szCs w:val="24"/>
        </w:rPr>
      </w:pPr>
    </w:p>
    <w:p w14:paraId="25579835" w14:textId="3C82BC53" w:rsidR="0044110F" w:rsidRPr="00FA1FA0" w:rsidRDefault="0044110F" w:rsidP="00FA1FA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Is the control scheme used in the Mock GC Oven and example of </w:t>
      </w:r>
      <w:r w:rsidRPr="0044110F">
        <w:rPr>
          <w:b/>
          <w:bCs/>
          <w:sz w:val="24"/>
          <w:szCs w:val="24"/>
        </w:rPr>
        <w:t>open-loop</w:t>
      </w:r>
      <w:r>
        <w:rPr>
          <w:sz w:val="24"/>
          <w:szCs w:val="24"/>
        </w:rPr>
        <w:t xml:space="preserve"> or </w:t>
      </w:r>
      <w:r w:rsidRPr="0044110F">
        <w:rPr>
          <w:b/>
          <w:bCs/>
          <w:sz w:val="24"/>
          <w:szCs w:val="24"/>
        </w:rPr>
        <w:t>closed-loop</w:t>
      </w:r>
      <w:r>
        <w:rPr>
          <w:sz w:val="24"/>
          <w:szCs w:val="24"/>
        </w:rPr>
        <w:t xml:space="preserve"> control?</w:t>
      </w:r>
    </w:p>
    <w:p w14:paraId="18F1A503" w14:textId="4D699254" w:rsidR="00282813" w:rsidRDefault="00282813" w:rsidP="00282813">
      <w:pPr>
        <w:rPr>
          <w:sz w:val="24"/>
          <w:szCs w:val="24"/>
        </w:rPr>
      </w:pPr>
    </w:p>
    <w:p w14:paraId="661F76FB" w14:textId="60246C8C" w:rsidR="00282813" w:rsidRDefault="00282813" w:rsidP="00282813">
      <w:pPr>
        <w:rPr>
          <w:sz w:val="24"/>
          <w:szCs w:val="24"/>
        </w:rPr>
      </w:pPr>
    </w:p>
    <w:p w14:paraId="7065303E" w14:textId="25E8C23F" w:rsidR="00282813" w:rsidRDefault="00282813" w:rsidP="00282813">
      <w:pPr>
        <w:rPr>
          <w:sz w:val="24"/>
          <w:szCs w:val="24"/>
        </w:rPr>
      </w:pPr>
    </w:p>
    <w:p w14:paraId="193A6DF2" w14:textId="4AF33423" w:rsidR="00282813" w:rsidRDefault="00282813" w:rsidP="00282813">
      <w:pPr>
        <w:rPr>
          <w:sz w:val="24"/>
          <w:szCs w:val="24"/>
        </w:rPr>
      </w:pPr>
    </w:p>
    <w:p w14:paraId="6FB9D01F" w14:textId="77777777" w:rsidR="00312FDE" w:rsidRDefault="00312FDE" w:rsidP="00282813">
      <w:pPr>
        <w:rPr>
          <w:sz w:val="24"/>
          <w:szCs w:val="24"/>
        </w:rPr>
      </w:pPr>
    </w:p>
    <w:p w14:paraId="09087E7A" w14:textId="77777777" w:rsidR="00282813" w:rsidRPr="00282813" w:rsidRDefault="00282813" w:rsidP="00282813">
      <w:pPr>
        <w:rPr>
          <w:sz w:val="24"/>
          <w:szCs w:val="24"/>
        </w:rPr>
      </w:pPr>
    </w:p>
    <w:p w14:paraId="01CA878A" w14:textId="302FD5C2" w:rsidR="00282813" w:rsidRDefault="00312FDE" w:rsidP="002828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Proportional – Integral – Derivative (commonly known as PID) Control schemes are very common in all areas of engineering and scientific instrumentation. Briefly describe how each of the pieces – the P, I, and D – are useful for achieving high quality control of a given system. For example, what is the P part good for that is not addressed by the I and the D, and so on?  The equation on page 443 of the </w:t>
      </w:r>
      <w:proofErr w:type="spellStart"/>
      <w:r>
        <w:rPr>
          <w:sz w:val="24"/>
          <w:szCs w:val="24"/>
        </w:rPr>
        <w:t>Enke</w:t>
      </w:r>
      <w:proofErr w:type="spellEnd"/>
      <w:r>
        <w:rPr>
          <w:sz w:val="24"/>
          <w:szCs w:val="24"/>
        </w:rPr>
        <w:t xml:space="preserve"> text is critical here.</w:t>
      </w:r>
    </w:p>
    <w:p w14:paraId="36283A23" w14:textId="56E93D9D" w:rsidR="00312FDE" w:rsidRDefault="00312FDE" w:rsidP="00312FDE">
      <w:pPr>
        <w:rPr>
          <w:sz w:val="24"/>
          <w:szCs w:val="24"/>
        </w:rPr>
      </w:pPr>
    </w:p>
    <w:p w14:paraId="4CED97BC" w14:textId="662672A1" w:rsidR="00312FDE" w:rsidRDefault="00312FDE" w:rsidP="00312FD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P term is good for – </w:t>
      </w:r>
    </w:p>
    <w:p w14:paraId="2E2ABCDF" w14:textId="6C0871F6" w:rsidR="00312FDE" w:rsidRDefault="00312FDE" w:rsidP="00312FDE">
      <w:pPr>
        <w:ind w:left="720"/>
        <w:rPr>
          <w:sz w:val="24"/>
          <w:szCs w:val="24"/>
        </w:rPr>
      </w:pPr>
    </w:p>
    <w:p w14:paraId="1B08E4A7" w14:textId="3F389EEE" w:rsidR="00312FDE" w:rsidRDefault="00312FDE" w:rsidP="00312FDE">
      <w:pPr>
        <w:ind w:left="720"/>
        <w:rPr>
          <w:sz w:val="24"/>
          <w:szCs w:val="24"/>
        </w:rPr>
      </w:pPr>
    </w:p>
    <w:p w14:paraId="7A35D624" w14:textId="46721EC3" w:rsidR="00312FDE" w:rsidRDefault="00312FDE" w:rsidP="00312FDE">
      <w:pPr>
        <w:ind w:left="720"/>
        <w:rPr>
          <w:sz w:val="24"/>
          <w:szCs w:val="24"/>
        </w:rPr>
      </w:pPr>
    </w:p>
    <w:p w14:paraId="2312EF17" w14:textId="45AE8211" w:rsidR="00312FDE" w:rsidRDefault="00312FDE" w:rsidP="00312FDE">
      <w:pPr>
        <w:ind w:left="720"/>
        <w:rPr>
          <w:sz w:val="24"/>
          <w:szCs w:val="24"/>
        </w:rPr>
      </w:pPr>
    </w:p>
    <w:p w14:paraId="52C09D77" w14:textId="77777777" w:rsidR="00312FDE" w:rsidRDefault="00312FDE" w:rsidP="00312FDE">
      <w:pPr>
        <w:ind w:left="720"/>
        <w:rPr>
          <w:sz w:val="24"/>
          <w:szCs w:val="24"/>
        </w:rPr>
      </w:pPr>
    </w:p>
    <w:p w14:paraId="089A17D2" w14:textId="1A909082" w:rsidR="00312FDE" w:rsidRDefault="00312FDE" w:rsidP="00312FDE">
      <w:pPr>
        <w:ind w:left="720"/>
        <w:rPr>
          <w:sz w:val="24"/>
          <w:szCs w:val="24"/>
        </w:rPr>
      </w:pPr>
    </w:p>
    <w:p w14:paraId="44CAD68D" w14:textId="332F6807" w:rsidR="00312FDE" w:rsidRPr="00312FDE" w:rsidRDefault="00312FDE" w:rsidP="00312FD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term is good for - </w:t>
      </w:r>
    </w:p>
    <w:p w14:paraId="37048E10" w14:textId="3495B7CA" w:rsidR="00312FDE" w:rsidRDefault="00312FDE" w:rsidP="00312FDE">
      <w:pPr>
        <w:ind w:left="720"/>
        <w:rPr>
          <w:sz w:val="24"/>
          <w:szCs w:val="24"/>
        </w:rPr>
      </w:pPr>
    </w:p>
    <w:p w14:paraId="6EB88EAE" w14:textId="3946A24C" w:rsidR="00312FDE" w:rsidRDefault="00312FDE" w:rsidP="00312FDE">
      <w:pPr>
        <w:ind w:left="720"/>
        <w:rPr>
          <w:sz w:val="24"/>
          <w:szCs w:val="24"/>
        </w:rPr>
      </w:pPr>
    </w:p>
    <w:p w14:paraId="65CD0577" w14:textId="5115ED0B" w:rsidR="00312FDE" w:rsidRDefault="00312FDE" w:rsidP="00312FDE">
      <w:pPr>
        <w:ind w:left="720"/>
        <w:rPr>
          <w:sz w:val="24"/>
          <w:szCs w:val="24"/>
        </w:rPr>
      </w:pPr>
    </w:p>
    <w:p w14:paraId="5133A785" w14:textId="77777777" w:rsidR="00312FDE" w:rsidRDefault="00312FDE" w:rsidP="00312FDE">
      <w:pPr>
        <w:ind w:left="720"/>
        <w:rPr>
          <w:sz w:val="24"/>
          <w:szCs w:val="24"/>
        </w:rPr>
      </w:pPr>
    </w:p>
    <w:p w14:paraId="2DEF517D" w14:textId="77777777" w:rsidR="00312FDE" w:rsidRDefault="00312FDE" w:rsidP="00312FDE">
      <w:pPr>
        <w:ind w:left="720"/>
        <w:rPr>
          <w:sz w:val="24"/>
          <w:szCs w:val="24"/>
        </w:rPr>
      </w:pPr>
    </w:p>
    <w:p w14:paraId="09F59769" w14:textId="2DBE582F" w:rsidR="00312FDE" w:rsidRDefault="00312FDE" w:rsidP="00312FDE">
      <w:pPr>
        <w:ind w:left="720"/>
        <w:rPr>
          <w:sz w:val="24"/>
          <w:szCs w:val="24"/>
        </w:rPr>
      </w:pPr>
    </w:p>
    <w:p w14:paraId="7CBE64EC" w14:textId="43D3391C" w:rsidR="00312FDE" w:rsidRPr="00312FDE" w:rsidRDefault="00312FDE" w:rsidP="00312FD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term is good for - </w:t>
      </w:r>
    </w:p>
    <w:p w14:paraId="7A49D006" w14:textId="77777777" w:rsidR="00312FDE" w:rsidRPr="00312FDE" w:rsidRDefault="00312FDE" w:rsidP="00312FDE">
      <w:pPr>
        <w:rPr>
          <w:sz w:val="24"/>
          <w:szCs w:val="24"/>
        </w:rPr>
      </w:pPr>
    </w:p>
    <w:p w14:paraId="1C232ED7" w14:textId="0CC8A927" w:rsidR="00282813" w:rsidRDefault="00282813" w:rsidP="00282813">
      <w:pPr>
        <w:rPr>
          <w:sz w:val="24"/>
          <w:szCs w:val="24"/>
        </w:rPr>
      </w:pPr>
    </w:p>
    <w:p w14:paraId="090DF5BE" w14:textId="779932D1" w:rsidR="00282813" w:rsidRDefault="00282813" w:rsidP="00282813">
      <w:pPr>
        <w:rPr>
          <w:sz w:val="24"/>
          <w:szCs w:val="24"/>
        </w:rPr>
      </w:pPr>
    </w:p>
    <w:p w14:paraId="4B3F6FFD" w14:textId="5BB824AF" w:rsidR="00282813" w:rsidRDefault="00282813" w:rsidP="00282813">
      <w:pPr>
        <w:rPr>
          <w:sz w:val="24"/>
          <w:szCs w:val="24"/>
        </w:rPr>
      </w:pPr>
    </w:p>
    <w:p w14:paraId="42643D5E" w14:textId="1A93194A" w:rsidR="00282813" w:rsidRDefault="00282813" w:rsidP="00282813">
      <w:pPr>
        <w:rPr>
          <w:sz w:val="24"/>
          <w:szCs w:val="24"/>
        </w:rPr>
      </w:pPr>
    </w:p>
    <w:p w14:paraId="183DF311" w14:textId="1BA29C15" w:rsidR="00282813" w:rsidRDefault="00282813" w:rsidP="00282813">
      <w:pPr>
        <w:rPr>
          <w:sz w:val="24"/>
          <w:szCs w:val="24"/>
        </w:rPr>
      </w:pPr>
    </w:p>
    <w:p w14:paraId="5872EEDA" w14:textId="4C4209B8" w:rsidR="00282813" w:rsidRDefault="00282813" w:rsidP="00282813">
      <w:pPr>
        <w:rPr>
          <w:sz w:val="24"/>
          <w:szCs w:val="24"/>
        </w:rPr>
      </w:pPr>
      <w:bookmarkStart w:id="0" w:name="_GoBack"/>
      <w:bookmarkEnd w:id="0"/>
    </w:p>
    <w:sectPr w:rsidR="00282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AE3"/>
    <w:multiLevelType w:val="hybridMultilevel"/>
    <w:tmpl w:val="D4DE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BE"/>
    <w:rsid w:val="00173ED1"/>
    <w:rsid w:val="00282813"/>
    <w:rsid w:val="00312FDE"/>
    <w:rsid w:val="00313FBE"/>
    <w:rsid w:val="0044110F"/>
    <w:rsid w:val="00443B40"/>
    <w:rsid w:val="004849F0"/>
    <w:rsid w:val="00CE394C"/>
    <w:rsid w:val="00FA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AF16"/>
  <w15:chartTrackingRefBased/>
  <w15:docId w15:val="{AE39B050-5DD8-4130-8F38-70AC3875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Stoll</dc:creator>
  <cp:keywords/>
  <dc:description/>
  <cp:lastModifiedBy>Dwight Stoll</cp:lastModifiedBy>
  <cp:revision>5</cp:revision>
  <dcterms:created xsi:type="dcterms:W3CDTF">2020-04-11T18:54:00Z</dcterms:created>
  <dcterms:modified xsi:type="dcterms:W3CDTF">2020-04-11T19:41:00Z</dcterms:modified>
</cp:coreProperties>
</file>