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63B4" w14:textId="77777777" w:rsidR="00035BC3" w:rsidRPr="001249A9" w:rsidRDefault="00412034" w:rsidP="001249A9">
      <w:pPr>
        <w:jc w:val="center"/>
        <w:rPr>
          <w:b/>
          <w:bCs/>
          <w:sz w:val="28"/>
          <w:szCs w:val="28"/>
        </w:rPr>
      </w:pPr>
      <w:r w:rsidRPr="001249A9">
        <w:rPr>
          <w:b/>
          <w:bCs/>
          <w:sz w:val="28"/>
          <w:szCs w:val="28"/>
        </w:rPr>
        <w:t>EDU 330: Developmental and Education Psychology</w:t>
      </w:r>
    </w:p>
    <w:p w14:paraId="5B247B62" w14:textId="77777777" w:rsidR="001249A9" w:rsidRDefault="001249A9" w:rsidP="001249A9">
      <w:pPr>
        <w:jc w:val="center"/>
        <w:rPr>
          <w:b/>
          <w:bCs/>
          <w:i/>
          <w:iCs/>
        </w:rPr>
      </w:pPr>
    </w:p>
    <w:p w14:paraId="02B2FB4E" w14:textId="1077B341" w:rsidR="001249A9" w:rsidRDefault="001249A9" w:rsidP="001249A9">
      <w:pPr>
        <w:jc w:val="center"/>
        <w:rPr>
          <w:b/>
          <w:bCs/>
          <w:i/>
          <w:iCs/>
        </w:rPr>
      </w:pPr>
      <w:r w:rsidRPr="001249A9">
        <w:rPr>
          <w:b/>
          <w:bCs/>
          <w:i/>
          <w:iCs/>
        </w:rPr>
        <w:t>“How will I maximize my learning this semester?”</w:t>
      </w:r>
    </w:p>
    <w:p w14:paraId="5367071E" w14:textId="77777777" w:rsidR="001E47B1" w:rsidRDefault="001E47B1" w:rsidP="001249A9">
      <w:pPr>
        <w:rPr>
          <w:b/>
          <w:bCs/>
          <w:i/>
          <w:iCs/>
        </w:rPr>
      </w:pPr>
    </w:p>
    <w:p w14:paraId="219E5657" w14:textId="514807FB" w:rsidR="001249A9" w:rsidRDefault="001E47B1" w:rsidP="001249A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NAME: </w:t>
      </w:r>
    </w:p>
    <w:p w14:paraId="071BD1B0" w14:textId="77777777" w:rsidR="001E47B1" w:rsidRDefault="001E47B1" w:rsidP="001249A9">
      <w:pPr>
        <w:rPr>
          <w:b/>
          <w:bCs/>
          <w:i/>
          <w:iCs/>
        </w:rPr>
      </w:pPr>
    </w:p>
    <w:p w14:paraId="5263051F" w14:textId="0B884DC2" w:rsidR="001249A9" w:rsidRDefault="001249A9" w:rsidP="001249A9">
      <w:r>
        <w:rPr>
          <w:b/>
          <w:bCs/>
        </w:rPr>
        <w:t xml:space="preserve">Overview: </w:t>
      </w:r>
      <w:r>
        <w:t>Setting goals and plans is an important first step in successfully self-regulating your learning. This short response paper will support you in developing appropriate goals and plans to meet these goals.</w:t>
      </w:r>
    </w:p>
    <w:p w14:paraId="3288E90F" w14:textId="77777777" w:rsidR="001E47B1" w:rsidRDefault="001E47B1" w:rsidP="001249A9"/>
    <w:p w14:paraId="4961B226" w14:textId="108153D6" w:rsidR="001E47B1" w:rsidRPr="001E47B1" w:rsidRDefault="001E47B1" w:rsidP="001249A9">
      <w:r>
        <w:rPr>
          <w:b/>
          <w:bCs/>
        </w:rPr>
        <w:t xml:space="preserve">Directions: </w:t>
      </w:r>
      <w:r>
        <w:t>Complete this paper on the word document (</w:t>
      </w:r>
      <w:r>
        <w:rPr>
          <w:b/>
          <w:bCs/>
        </w:rPr>
        <w:t>make sure to include your name at the top)</w:t>
      </w:r>
      <w:r>
        <w:t xml:space="preserve">. Feel free to use bullet points for the responses. Print and bring to class. </w:t>
      </w:r>
    </w:p>
    <w:p w14:paraId="69C447A7" w14:textId="77777777" w:rsidR="001249A9" w:rsidRDefault="001249A9" w:rsidP="001249A9"/>
    <w:p w14:paraId="084EBE6A" w14:textId="3CE31E20" w:rsidR="001249A9" w:rsidRDefault="001249A9" w:rsidP="001249A9">
      <w:pPr>
        <w:pStyle w:val="ListParagraph"/>
        <w:numPr>
          <w:ilvl w:val="0"/>
          <w:numId w:val="1"/>
        </w:numPr>
      </w:pPr>
      <w:r>
        <w:t>This class includes</w:t>
      </w:r>
      <w:r w:rsidR="00365258">
        <w:t xml:space="preserve"> the below learning opportunities</w:t>
      </w:r>
      <w:r w:rsidR="00DC4149">
        <w:t xml:space="preserve">. Based on your prior experiences with the below opportunities, what are </w:t>
      </w:r>
      <w:r w:rsidR="00DC4149">
        <w:rPr>
          <w:b/>
          <w:bCs/>
        </w:rPr>
        <w:t xml:space="preserve">effective </w:t>
      </w:r>
      <w:r w:rsidR="00DC4149">
        <w:t>strategies</w:t>
      </w:r>
      <w:r w:rsidR="00365258">
        <w:t xml:space="preserve"> to maximize your learning and performance</w:t>
      </w:r>
      <w:r w:rsidR="00DC4149">
        <w:t>? Feel free to comment on individual opportunities or respond more generally.</w:t>
      </w:r>
    </w:p>
    <w:p w14:paraId="6AA77860" w14:textId="315CBA01" w:rsidR="00DC4149" w:rsidRDefault="00DC4149" w:rsidP="00DC4149">
      <w:pPr>
        <w:pStyle w:val="ListParagraph"/>
        <w:numPr>
          <w:ilvl w:val="1"/>
          <w:numId w:val="1"/>
        </w:numPr>
      </w:pPr>
      <w:r>
        <w:t>Reading and Video Assignments completed outside of class in preparation for class discussions</w:t>
      </w:r>
    </w:p>
    <w:p w14:paraId="6929B538" w14:textId="70078039" w:rsidR="00DC4149" w:rsidRDefault="00DC4149" w:rsidP="00DC4149">
      <w:pPr>
        <w:pStyle w:val="ListParagraph"/>
        <w:numPr>
          <w:ilvl w:val="1"/>
          <w:numId w:val="1"/>
        </w:numPr>
      </w:pPr>
      <w:r>
        <w:t>Quiz</w:t>
      </w:r>
      <w:r w:rsidR="00365258">
        <w:t>zes</w:t>
      </w:r>
    </w:p>
    <w:p w14:paraId="4D587771" w14:textId="618094F0" w:rsidR="00DC4149" w:rsidRDefault="00DC4149" w:rsidP="00DC4149">
      <w:pPr>
        <w:pStyle w:val="ListParagraph"/>
        <w:numPr>
          <w:ilvl w:val="1"/>
          <w:numId w:val="1"/>
        </w:numPr>
      </w:pPr>
      <w:r>
        <w:t>Research Paper</w:t>
      </w:r>
    </w:p>
    <w:p w14:paraId="6797B7E8" w14:textId="4277343F" w:rsidR="00C704B6" w:rsidRDefault="00C704B6" w:rsidP="00DC4149">
      <w:pPr>
        <w:pStyle w:val="ListParagraph"/>
        <w:numPr>
          <w:ilvl w:val="1"/>
          <w:numId w:val="1"/>
        </w:numPr>
      </w:pPr>
      <w:r>
        <w:t>Reaction papers (short papers written in response to a reading/video)</w:t>
      </w:r>
    </w:p>
    <w:p w14:paraId="33AF2739" w14:textId="3D67FD35" w:rsidR="00DC4149" w:rsidRDefault="00DC4149" w:rsidP="00DC4149">
      <w:pPr>
        <w:pStyle w:val="ListParagraph"/>
        <w:numPr>
          <w:ilvl w:val="1"/>
          <w:numId w:val="1"/>
        </w:numPr>
      </w:pPr>
      <w:r>
        <w:t>Class discussions (s</w:t>
      </w:r>
      <w:r w:rsidR="00FC6B50">
        <w:t>mall and full class discussions</w:t>
      </w:r>
      <w:r w:rsidR="00957C71">
        <w:t>)</w:t>
      </w:r>
      <w:bookmarkStart w:id="0" w:name="_GoBack"/>
      <w:bookmarkEnd w:id="0"/>
    </w:p>
    <w:p w14:paraId="3F621B8B" w14:textId="77777777" w:rsidR="00FC6B50" w:rsidRDefault="00FC6B50" w:rsidP="00FC6B50">
      <w:pPr>
        <w:pStyle w:val="ListParagraph"/>
        <w:ind w:left="1440"/>
      </w:pPr>
    </w:p>
    <w:p w14:paraId="1D0400BB" w14:textId="3B035ABF" w:rsidR="0097497E" w:rsidRDefault="0097497E" w:rsidP="0097497E">
      <w:pPr>
        <w:pStyle w:val="ListParagraph"/>
        <w:numPr>
          <w:ilvl w:val="0"/>
          <w:numId w:val="1"/>
        </w:numPr>
      </w:pPr>
      <w:r>
        <w:t xml:space="preserve">What </w:t>
      </w:r>
      <w:r>
        <w:rPr>
          <w:b/>
          <w:bCs/>
        </w:rPr>
        <w:t>goals</w:t>
      </w:r>
      <w:r>
        <w:t xml:space="preserve"> do you have for yourself? These goals can be broad academic goals (i.e. time management</w:t>
      </w:r>
      <w:r w:rsidR="00365258">
        <w:t xml:space="preserve">) and/or goals specific </w:t>
      </w:r>
      <w:r w:rsidR="00FC6B50">
        <w:t>o learning opportunities in this class (i.e. ask more questions during discussions).</w:t>
      </w:r>
    </w:p>
    <w:p w14:paraId="31C77BC3" w14:textId="77777777" w:rsidR="00FC6B50" w:rsidRDefault="00FC6B50" w:rsidP="00FC6B50">
      <w:pPr>
        <w:pStyle w:val="ListParagraph"/>
      </w:pPr>
    </w:p>
    <w:p w14:paraId="619A618A" w14:textId="399D4A06" w:rsidR="00FC6B50" w:rsidRPr="001249A9" w:rsidRDefault="00FC6B50" w:rsidP="0097497E">
      <w:pPr>
        <w:pStyle w:val="ListParagraph"/>
        <w:numPr>
          <w:ilvl w:val="0"/>
          <w:numId w:val="1"/>
        </w:numPr>
      </w:pPr>
      <w:r>
        <w:t xml:space="preserve">What </w:t>
      </w:r>
      <w:r>
        <w:rPr>
          <w:b/>
          <w:bCs/>
        </w:rPr>
        <w:t xml:space="preserve">strategies </w:t>
      </w:r>
      <w:r>
        <w:t>will help you meet these goals?</w:t>
      </w:r>
    </w:p>
    <w:p w14:paraId="328ACD74" w14:textId="2B33F10B" w:rsidR="00412034" w:rsidRPr="00412034" w:rsidRDefault="00412034">
      <w:pPr>
        <w:rPr>
          <w:b/>
          <w:bCs/>
        </w:rPr>
      </w:pPr>
    </w:p>
    <w:sectPr w:rsidR="00412034" w:rsidRPr="00412034" w:rsidSect="0036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42071"/>
    <w:multiLevelType w:val="hybridMultilevel"/>
    <w:tmpl w:val="7D52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34"/>
    <w:rsid w:val="001249A9"/>
    <w:rsid w:val="001E47B1"/>
    <w:rsid w:val="00365258"/>
    <w:rsid w:val="0036634E"/>
    <w:rsid w:val="00412034"/>
    <w:rsid w:val="00957C71"/>
    <w:rsid w:val="0097497E"/>
    <w:rsid w:val="00BA229C"/>
    <w:rsid w:val="00C704B6"/>
    <w:rsid w:val="00DC4149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3BE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2019-06-27T18:01:00Z</dcterms:created>
  <dcterms:modified xsi:type="dcterms:W3CDTF">2019-07-09T19:33:00Z</dcterms:modified>
</cp:coreProperties>
</file>