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EF42" w14:textId="77777777" w:rsidR="00837540" w:rsidRDefault="00837540" w:rsidP="00837540">
      <w:pPr>
        <w:rPr>
          <w:b/>
        </w:rPr>
      </w:pPr>
    </w:p>
    <w:p w14:paraId="4B879024" w14:textId="77777777" w:rsidR="00837540" w:rsidRDefault="00837540" w:rsidP="00837540">
      <w:pPr>
        <w:jc w:val="center"/>
      </w:pPr>
      <w:r>
        <w:t>EDU 241: Educational Technology</w:t>
      </w:r>
    </w:p>
    <w:p w14:paraId="2AB194C3" w14:textId="77777777" w:rsidR="00837540" w:rsidRDefault="00837540" w:rsidP="00837540">
      <w:pPr>
        <w:jc w:val="center"/>
        <w:rPr>
          <w:i/>
        </w:rPr>
      </w:pPr>
      <w:r>
        <w:rPr>
          <w:i/>
        </w:rPr>
        <w:t>Domain Specific Technology Homework</w:t>
      </w:r>
    </w:p>
    <w:p w14:paraId="79A4D4F4" w14:textId="77777777" w:rsidR="00837540" w:rsidRDefault="00837540" w:rsidP="00837540">
      <w:pPr>
        <w:rPr>
          <w:i/>
        </w:rPr>
      </w:pPr>
    </w:p>
    <w:p w14:paraId="438A85DB" w14:textId="7403A3CC" w:rsidR="00837540" w:rsidRDefault="00837540" w:rsidP="00837540">
      <w:pPr>
        <w:rPr>
          <w:b/>
        </w:rPr>
      </w:pPr>
      <w:r>
        <w:rPr>
          <w:b/>
        </w:rPr>
        <w:t xml:space="preserve">Directions: </w:t>
      </w:r>
      <w:r>
        <w:t xml:space="preserve">Please explore the below links, which offer domain-specific technologies. After you have looked at these links, identify </w:t>
      </w:r>
      <w:r w:rsidR="00040939">
        <w:rPr>
          <w:b/>
        </w:rPr>
        <w:t>ONE</w:t>
      </w:r>
      <w:r w:rsidR="00040939">
        <w:t xml:space="preserve"> software/website</w:t>
      </w:r>
      <w:r>
        <w:t xml:space="preserve"> that you think would be particularly effective for your content area and/or developmental group. You will have an opportunity to share this technology. In order prepare for this discussion, briefly answer the below two questions</w:t>
      </w:r>
      <w:r w:rsidR="00D81AEF">
        <w:t xml:space="preserve">, </w:t>
      </w:r>
      <w:r w:rsidR="00D81AEF" w:rsidRPr="00D81AEF">
        <w:rPr>
          <w:u w:val="single"/>
        </w:rPr>
        <w:t>which are on the second page</w:t>
      </w:r>
      <w:r w:rsidR="00D81AEF">
        <w:rPr>
          <w:u w:val="single"/>
        </w:rPr>
        <w:t xml:space="preserve"> of this document</w:t>
      </w:r>
      <w:r w:rsidR="00D81AEF">
        <w:t>.</w:t>
      </w:r>
      <w:r>
        <w:t xml:space="preserve"> As with the other homework, writing mechanics (ie. Spelling, punctuation, etc) are </w:t>
      </w:r>
      <w:r>
        <w:rPr>
          <w:b/>
        </w:rPr>
        <w:t>NOT</w:t>
      </w:r>
      <w:r>
        <w:t xml:space="preserve"> evaluated. Completion is the only criteria for this homework. </w:t>
      </w:r>
      <w:r>
        <w:rPr>
          <w:b/>
        </w:rPr>
        <w:t xml:space="preserve">Please print this sheet and bring it to class. </w:t>
      </w:r>
    </w:p>
    <w:p w14:paraId="4AAFB4C8" w14:textId="77777777" w:rsidR="00752594" w:rsidRPr="00EC2EC7" w:rsidRDefault="00752594" w:rsidP="00837540">
      <w:pPr>
        <w:rPr>
          <w:b/>
        </w:rPr>
      </w:pPr>
    </w:p>
    <w:p w14:paraId="343E0E15" w14:textId="77777777" w:rsidR="00837540" w:rsidRDefault="00837540" w:rsidP="00837540"/>
    <w:p w14:paraId="4BAF0835" w14:textId="32BDE22C" w:rsidR="00837540" w:rsidRDefault="00837540" w:rsidP="00837540">
      <w:pPr>
        <w:rPr>
          <w:b/>
        </w:rPr>
      </w:pPr>
      <w:r>
        <w:rPr>
          <w:b/>
        </w:rPr>
        <w:t xml:space="preserve">Domain specific Technology for </w:t>
      </w:r>
      <w:r w:rsidR="00587380">
        <w:rPr>
          <w:b/>
        </w:rPr>
        <w:t>Science</w:t>
      </w:r>
    </w:p>
    <w:p w14:paraId="6DCDA69D" w14:textId="77777777" w:rsidR="00DD0C7B" w:rsidRDefault="00DD0C7B" w:rsidP="00DD0C7B"/>
    <w:p w14:paraId="3477FCC6" w14:textId="77777777" w:rsidR="00433447" w:rsidRDefault="00433447" w:rsidP="00433447">
      <w:pPr>
        <w:pStyle w:val="ListParagraph"/>
        <w:numPr>
          <w:ilvl w:val="0"/>
          <w:numId w:val="6"/>
        </w:numPr>
      </w:pPr>
      <w:r>
        <w:t xml:space="preserve">Scientific Inquiry: </w:t>
      </w:r>
    </w:p>
    <w:p w14:paraId="1495C480" w14:textId="77777777" w:rsidR="00433447" w:rsidRDefault="00433447" w:rsidP="00433447">
      <w:pPr>
        <w:pStyle w:val="ListParagraph"/>
        <w:numPr>
          <w:ilvl w:val="1"/>
          <w:numId w:val="6"/>
        </w:numPr>
      </w:pPr>
      <w:r>
        <w:t xml:space="preserve">Journey North: </w:t>
      </w:r>
      <w:hyperlink r:id="rId8" w:history="1">
        <w:r w:rsidRPr="00585DD8">
          <w:rPr>
            <w:rStyle w:val="Hyperlink"/>
          </w:rPr>
          <w:t>www.learner.org.jnorth</w:t>
        </w:r>
      </w:hyperlink>
    </w:p>
    <w:p w14:paraId="50A01DC5" w14:textId="77777777" w:rsidR="00433447" w:rsidRDefault="00433447" w:rsidP="00433447">
      <w:pPr>
        <w:pStyle w:val="ListParagraph"/>
        <w:numPr>
          <w:ilvl w:val="1"/>
          <w:numId w:val="6"/>
        </w:numPr>
      </w:pPr>
      <w:r>
        <w:t xml:space="preserve">The JASON project: </w:t>
      </w:r>
      <w:hyperlink r:id="rId9" w:history="1">
        <w:r w:rsidRPr="00585DD8">
          <w:rPr>
            <w:rStyle w:val="Hyperlink"/>
          </w:rPr>
          <w:t>www.jason.org</w:t>
        </w:r>
      </w:hyperlink>
    </w:p>
    <w:p w14:paraId="29A2DC0B" w14:textId="77777777" w:rsidR="00433447" w:rsidRDefault="00433447" w:rsidP="00433447"/>
    <w:p w14:paraId="67E064CA" w14:textId="77777777" w:rsidR="00433447" w:rsidRDefault="00433447" w:rsidP="00433447">
      <w:pPr>
        <w:pStyle w:val="ListParagraph"/>
        <w:numPr>
          <w:ilvl w:val="0"/>
          <w:numId w:val="6"/>
        </w:numPr>
      </w:pPr>
      <w:r>
        <w:t xml:space="preserve">Supporting science skills and concept learning: </w:t>
      </w:r>
    </w:p>
    <w:p w14:paraId="26878E93" w14:textId="77777777" w:rsidR="00433447" w:rsidRPr="00433447" w:rsidRDefault="00433447" w:rsidP="00433447">
      <w:pPr>
        <w:pStyle w:val="ListParagraph"/>
        <w:numPr>
          <w:ilvl w:val="1"/>
          <w:numId w:val="6"/>
        </w:numPr>
        <w:rPr>
          <w:rStyle w:val="Hyperlink"/>
          <w:color w:val="auto"/>
          <w:u w:val="none"/>
        </w:rPr>
      </w:pPr>
      <w:r>
        <w:t xml:space="preserve">Poll Everywhere and text message polling service (students use their cell phone as “clicker devices”): </w:t>
      </w:r>
      <w:hyperlink r:id="rId10" w:history="1">
        <w:r w:rsidRPr="00585DD8">
          <w:rPr>
            <w:rStyle w:val="Hyperlink"/>
          </w:rPr>
          <w:t>www.polleverywhere.com</w:t>
        </w:r>
      </w:hyperlink>
    </w:p>
    <w:p w14:paraId="162C4B13" w14:textId="77777777" w:rsidR="00433447" w:rsidRDefault="00433447" w:rsidP="00433447">
      <w:pPr>
        <w:pStyle w:val="ListParagraph"/>
        <w:ind w:left="1440"/>
      </w:pPr>
    </w:p>
    <w:p w14:paraId="3975542D" w14:textId="77777777" w:rsidR="00433447" w:rsidRDefault="00433447" w:rsidP="00433447">
      <w:pPr>
        <w:pStyle w:val="ListParagraph"/>
        <w:numPr>
          <w:ilvl w:val="0"/>
          <w:numId w:val="6"/>
        </w:numPr>
      </w:pPr>
      <w:r>
        <w:t xml:space="preserve">Engaging students in engineering topics through robotics: </w:t>
      </w:r>
    </w:p>
    <w:p w14:paraId="652B13B8" w14:textId="77777777" w:rsidR="00433447" w:rsidRDefault="00433447" w:rsidP="00433447">
      <w:pPr>
        <w:pStyle w:val="ListParagraph"/>
        <w:numPr>
          <w:ilvl w:val="1"/>
          <w:numId w:val="6"/>
        </w:numPr>
      </w:pPr>
      <w:r>
        <w:t xml:space="preserve">NASA’s Robotics Alliance project: </w:t>
      </w:r>
      <w:hyperlink r:id="rId11" w:history="1">
        <w:r w:rsidRPr="00585DD8">
          <w:rPr>
            <w:rStyle w:val="Hyperlink"/>
          </w:rPr>
          <w:t>http://robotics.nasa.gov</w:t>
        </w:r>
      </w:hyperlink>
    </w:p>
    <w:p w14:paraId="40A05DB9" w14:textId="77777777" w:rsidR="00433447" w:rsidRPr="00433447" w:rsidRDefault="00433447" w:rsidP="00433447">
      <w:pPr>
        <w:pStyle w:val="ListParagraph"/>
        <w:numPr>
          <w:ilvl w:val="1"/>
          <w:numId w:val="6"/>
        </w:numPr>
        <w:rPr>
          <w:rStyle w:val="Hyperlink"/>
          <w:color w:val="auto"/>
          <w:u w:val="none"/>
        </w:rPr>
      </w:pPr>
      <w:r>
        <w:t xml:space="preserve">International Technology and Engineering Educators Association: </w:t>
      </w:r>
      <w:hyperlink r:id="rId12" w:history="1">
        <w:r w:rsidRPr="00585DD8">
          <w:rPr>
            <w:rStyle w:val="Hyperlink"/>
          </w:rPr>
          <w:t>www.iteaconnect.org</w:t>
        </w:r>
      </w:hyperlink>
    </w:p>
    <w:p w14:paraId="3C48C4CA" w14:textId="77777777" w:rsidR="00433447" w:rsidRDefault="00433447" w:rsidP="00433447">
      <w:pPr>
        <w:pStyle w:val="ListParagraph"/>
        <w:ind w:left="1440"/>
      </w:pPr>
    </w:p>
    <w:p w14:paraId="5DF10393" w14:textId="77777777" w:rsidR="00433447" w:rsidRDefault="00433447" w:rsidP="00433447">
      <w:pPr>
        <w:pStyle w:val="ListParagraph"/>
        <w:numPr>
          <w:ilvl w:val="0"/>
          <w:numId w:val="6"/>
        </w:numPr>
      </w:pPr>
      <w:r>
        <w:t>Other sources:</w:t>
      </w:r>
    </w:p>
    <w:p w14:paraId="0EC4C053" w14:textId="34AE08DE" w:rsidR="00A50370" w:rsidRPr="0002192F" w:rsidRDefault="00433447" w:rsidP="0002192F">
      <w:pPr>
        <w:pStyle w:val="ListParagraph"/>
        <w:numPr>
          <w:ilvl w:val="1"/>
          <w:numId w:val="6"/>
        </w:numPr>
        <w:rPr>
          <w:rStyle w:val="Hyperlink"/>
          <w:color w:val="auto"/>
          <w:u w:val="none"/>
        </w:rPr>
      </w:pPr>
      <w:r>
        <w:t xml:space="preserve">List or resources for math and science: </w:t>
      </w:r>
      <w:hyperlink r:id="rId13" w:history="1">
        <w:r w:rsidRPr="00585DD8">
          <w:rPr>
            <w:rStyle w:val="Hyperlink"/>
          </w:rPr>
          <w:t>http://www.edutopia.org/digital-generation-science-math-lessons</w:t>
        </w:r>
      </w:hyperlink>
    </w:p>
    <w:p w14:paraId="5A01568A" w14:textId="58F9607C" w:rsidR="00E255D5" w:rsidRDefault="0002192F" w:rsidP="0002192F">
      <w:pPr>
        <w:pStyle w:val="ListParagraph"/>
        <w:numPr>
          <w:ilvl w:val="1"/>
          <w:numId w:val="6"/>
        </w:numPr>
      </w:pPr>
      <w:r>
        <w:t xml:space="preserve">Additional resources: </w:t>
      </w:r>
      <w:hyperlink r:id="rId14" w:history="1">
        <w:r w:rsidRPr="00585DD8">
          <w:rPr>
            <w:rStyle w:val="Hyperlink"/>
          </w:rPr>
          <w:t>http://www.education.com/reference/article/technology-integration-strategy-science/</w:t>
        </w:r>
      </w:hyperlink>
    </w:p>
    <w:p w14:paraId="1406398B" w14:textId="77777777" w:rsidR="0002192F" w:rsidRDefault="0002192F" w:rsidP="0002192F">
      <w:pPr>
        <w:pStyle w:val="ListParagraph"/>
        <w:ind w:left="1440"/>
      </w:pPr>
    </w:p>
    <w:p w14:paraId="045C4F40" w14:textId="77777777" w:rsidR="00E255D5" w:rsidRDefault="00E255D5" w:rsidP="00E255D5">
      <w:pPr>
        <w:pStyle w:val="ListParagraph"/>
      </w:pPr>
    </w:p>
    <w:p w14:paraId="387673CB" w14:textId="77777777" w:rsidR="00837540" w:rsidRDefault="00837540" w:rsidP="00837540">
      <w:pPr>
        <w:rPr>
          <w:b/>
        </w:rPr>
      </w:pPr>
    </w:p>
    <w:p w14:paraId="58C764E5" w14:textId="77777777" w:rsidR="00040939" w:rsidRDefault="00040939" w:rsidP="00837540">
      <w:pPr>
        <w:rPr>
          <w:b/>
        </w:rPr>
      </w:pPr>
    </w:p>
    <w:p w14:paraId="74768E03" w14:textId="77777777" w:rsidR="00040939" w:rsidRDefault="00040939" w:rsidP="00837540">
      <w:pPr>
        <w:rPr>
          <w:b/>
        </w:rPr>
      </w:pPr>
    </w:p>
    <w:p w14:paraId="03330DB8" w14:textId="77777777" w:rsidR="00040939" w:rsidRDefault="00040939" w:rsidP="00837540">
      <w:pPr>
        <w:rPr>
          <w:b/>
        </w:rPr>
      </w:pPr>
    </w:p>
    <w:p w14:paraId="58A1EC70" w14:textId="77777777" w:rsidR="00040939" w:rsidRDefault="00040939" w:rsidP="00837540">
      <w:pPr>
        <w:rPr>
          <w:b/>
        </w:rPr>
      </w:pPr>
    </w:p>
    <w:p w14:paraId="56F85F0D" w14:textId="77777777" w:rsidR="00040939" w:rsidRDefault="00040939" w:rsidP="00837540">
      <w:pPr>
        <w:rPr>
          <w:b/>
        </w:rPr>
      </w:pPr>
    </w:p>
    <w:p w14:paraId="113123B3" w14:textId="77777777" w:rsidR="001E012C" w:rsidRDefault="001E012C" w:rsidP="00837540">
      <w:pPr>
        <w:rPr>
          <w:b/>
        </w:rPr>
      </w:pPr>
    </w:p>
    <w:p w14:paraId="25334C7E" w14:textId="77777777" w:rsidR="001E012C" w:rsidRDefault="001E012C" w:rsidP="00837540">
      <w:pPr>
        <w:rPr>
          <w:b/>
        </w:rPr>
      </w:pPr>
    </w:p>
    <w:p w14:paraId="3344F6EF" w14:textId="77777777" w:rsidR="00837540" w:rsidRDefault="00837540" w:rsidP="00837540">
      <w:pPr>
        <w:rPr>
          <w:b/>
        </w:rPr>
      </w:pPr>
      <w:r>
        <w:rPr>
          <w:b/>
        </w:rPr>
        <w:lastRenderedPageBreak/>
        <w:t>Questions to answer:</w:t>
      </w:r>
      <w:bookmarkStart w:id="0" w:name="_GoBack"/>
      <w:bookmarkEnd w:id="0"/>
    </w:p>
    <w:p w14:paraId="77C2048A" w14:textId="6E6BDDBE" w:rsidR="00837540" w:rsidRDefault="00040939" w:rsidP="00837540">
      <w:pPr>
        <w:pStyle w:val="ListParagraph"/>
        <w:numPr>
          <w:ilvl w:val="0"/>
          <w:numId w:val="1"/>
        </w:numPr>
      </w:pPr>
      <w:r>
        <w:t>What is</w:t>
      </w:r>
      <w:r w:rsidR="00837540">
        <w:t xml:space="preserve"> </w:t>
      </w:r>
      <w:r>
        <w:rPr>
          <w:b/>
        </w:rPr>
        <w:t>ONE</w:t>
      </w:r>
      <w:r>
        <w:t xml:space="preserve"> software/website</w:t>
      </w:r>
      <w:r w:rsidR="00837540">
        <w:t xml:space="preserve"> that you think would be effective for your content area and/or developmental group. You can simply identify the software by name and/or list the website with the name of the technology.</w:t>
      </w:r>
    </w:p>
    <w:p w14:paraId="69351A8A" w14:textId="77777777" w:rsidR="00837540" w:rsidRDefault="00837540" w:rsidP="00837540">
      <w:pPr>
        <w:pStyle w:val="ListParagraph"/>
      </w:pPr>
    </w:p>
    <w:p w14:paraId="35481C71" w14:textId="77777777" w:rsidR="00837540" w:rsidRDefault="00837540" w:rsidP="00837540">
      <w:pPr>
        <w:pStyle w:val="ListParagraph"/>
      </w:pPr>
    </w:p>
    <w:p w14:paraId="2A77DBA4" w14:textId="77777777" w:rsidR="00837540" w:rsidRDefault="00837540" w:rsidP="00837540">
      <w:pPr>
        <w:pStyle w:val="ListParagraph"/>
      </w:pPr>
    </w:p>
    <w:p w14:paraId="5331EC15" w14:textId="77777777" w:rsidR="00837540" w:rsidRDefault="00837540" w:rsidP="00837540">
      <w:pPr>
        <w:pStyle w:val="ListParagraph"/>
      </w:pPr>
    </w:p>
    <w:p w14:paraId="3D3AC2BD" w14:textId="77777777" w:rsidR="00837540" w:rsidRDefault="00837540" w:rsidP="00837540">
      <w:pPr>
        <w:pStyle w:val="ListParagraph"/>
      </w:pPr>
    </w:p>
    <w:p w14:paraId="124D8FB9" w14:textId="77777777" w:rsidR="00837540" w:rsidRDefault="00837540" w:rsidP="00837540">
      <w:pPr>
        <w:pStyle w:val="ListParagraph"/>
      </w:pPr>
    </w:p>
    <w:p w14:paraId="448F757D" w14:textId="77777777" w:rsidR="00837540" w:rsidRDefault="00837540" w:rsidP="00837540">
      <w:pPr>
        <w:pStyle w:val="ListParagraph"/>
      </w:pPr>
    </w:p>
    <w:p w14:paraId="4E9B089D" w14:textId="1445C74F" w:rsidR="00837540" w:rsidRPr="00EC2EC7" w:rsidRDefault="00837540" w:rsidP="00837540">
      <w:pPr>
        <w:pStyle w:val="ListParagraph"/>
        <w:numPr>
          <w:ilvl w:val="0"/>
          <w:numId w:val="1"/>
        </w:numPr>
      </w:pPr>
      <w:r>
        <w:t xml:space="preserve">Briefly explain why you think </w:t>
      </w:r>
      <w:r w:rsidR="00040939">
        <w:t>this software/website</w:t>
      </w:r>
      <w:r>
        <w:t xml:space="preserve"> would be particularly effective for your content area and/or developmental group.</w:t>
      </w:r>
    </w:p>
    <w:p w14:paraId="2CA63E76" w14:textId="77777777" w:rsidR="00D920CA" w:rsidRDefault="00D920CA"/>
    <w:sectPr w:rsidR="00D920CA" w:rsidSect="00A01FA7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4D47E" w14:textId="77777777" w:rsidR="00D81AEF" w:rsidRDefault="00D81AEF" w:rsidP="00D81AEF">
      <w:r>
        <w:separator/>
      </w:r>
    </w:p>
  </w:endnote>
  <w:endnote w:type="continuationSeparator" w:id="0">
    <w:p w14:paraId="65B30577" w14:textId="77777777" w:rsidR="00D81AEF" w:rsidRDefault="00D81AEF" w:rsidP="00D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A0B8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900E" w14:textId="77777777" w:rsidR="00D81AEF" w:rsidRDefault="00D81A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D25A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5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E5CC25" w14:textId="77777777" w:rsidR="00D81AEF" w:rsidRDefault="00D81A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6FD07" w14:textId="77777777" w:rsidR="00D81AEF" w:rsidRDefault="00D81AEF" w:rsidP="00D81AEF">
      <w:r>
        <w:separator/>
      </w:r>
    </w:p>
  </w:footnote>
  <w:footnote w:type="continuationSeparator" w:id="0">
    <w:p w14:paraId="648C1BCA" w14:textId="77777777" w:rsidR="00D81AEF" w:rsidRDefault="00D81AEF" w:rsidP="00D8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669"/>
    <w:multiLevelType w:val="hybridMultilevel"/>
    <w:tmpl w:val="2AC0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65F99"/>
    <w:multiLevelType w:val="hybridMultilevel"/>
    <w:tmpl w:val="7AAC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61A40"/>
    <w:multiLevelType w:val="hybridMultilevel"/>
    <w:tmpl w:val="0F40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07306"/>
    <w:multiLevelType w:val="hybridMultilevel"/>
    <w:tmpl w:val="049043F6"/>
    <w:lvl w:ilvl="0" w:tplc="53A2D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F6FAF"/>
    <w:multiLevelType w:val="hybridMultilevel"/>
    <w:tmpl w:val="9E08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544D1"/>
    <w:multiLevelType w:val="hybridMultilevel"/>
    <w:tmpl w:val="23AE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40"/>
    <w:rsid w:val="0002192F"/>
    <w:rsid w:val="00040939"/>
    <w:rsid w:val="000A45E7"/>
    <w:rsid w:val="001E012C"/>
    <w:rsid w:val="003C27D3"/>
    <w:rsid w:val="00433447"/>
    <w:rsid w:val="00587380"/>
    <w:rsid w:val="005B781D"/>
    <w:rsid w:val="006C648D"/>
    <w:rsid w:val="006D1D1E"/>
    <w:rsid w:val="00723207"/>
    <w:rsid w:val="00752594"/>
    <w:rsid w:val="00837540"/>
    <w:rsid w:val="008E65ED"/>
    <w:rsid w:val="009157BB"/>
    <w:rsid w:val="009546AA"/>
    <w:rsid w:val="00A01FA7"/>
    <w:rsid w:val="00A50370"/>
    <w:rsid w:val="00D52021"/>
    <w:rsid w:val="00D81AEF"/>
    <w:rsid w:val="00D920CA"/>
    <w:rsid w:val="00DD0C7B"/>
    <w:rsid w:val="00E255D5"/>
    <w:rsid w:val="00E30F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E1A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robotics.nasa.gov" TargetMode="External"/><Relationship Id="rId12" Type="http://schemas.openxmlformats.org/officeDocument/2006/relationships/hyperlink" Target="http://www.iteaconnect.org" TargetMode="External"/><Relationship Id="rId13" Type="http://schemas.openxmlformats.org/officeDocument/2006/relationships/hyperlink" Target="http://www.edutopia.org/digital-generation-science-math-lessons" TargetMode="External"/><Relationship Id="rId14" Type="http://schemas.openxmlformats.org/officeDocument/2006/relationships/hyperlink" Target="http://www.education.com/reference/article/technology-integration-strategy-science/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earner.org.jnorth" TargetMode="External"/><Relationship Id="rId9" Type="http://schemas.openxmlformats.org/officeDocument/2006/relationships/hyperlink" Target="http://www.jason.org" TargetMode="External"/><Relationship Id="rId10" Type="http://schemas.openxmlformats.org/officeDocument/2006/relationships/hyperlink" Target="http://www.polleverywh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1887</Characters>
  <Application>Microsoft Macintosh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7</cp:revision>
  <dcterms:created xsi:type="dcterms:W3CDTF">2014-06-03T17:38:00Z</dcterms:created>
  <dcterms:modified xsi:type="dcterms:W3CDTF">2014-06-03T17:51:00Z</dcterms:modified>
</cp:coreProperties>
</file>